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18" w:rsidRDefault="00D65118" w:rsidP="00D65118">
      <w:pPr>
        <w:jc w:val="right"/>
      </w:pPr>
      <w:r>
        <w:t xml:space="preserve">Генеральному директору </w:t>
      </w:r>
    </w:p>
    <w:p w:rsidR="00D65118" w:rsidRDefault="00D65118" w:rsidP="00D65118">
      <w:pPr>
        <w:jc w:val="right"/>
      </w:pPr>
      <w:r>
        <w:t>МУСХП «Центральное»</w:t>
      </w:r>
    </w:p>
    <w:p w:rsidR="00D65118" w:rsidRDefault="00D65118" w:rsidP="00D65118">
      <w:pPr>
        <w:jc w:val="right"/>
      </w:pPr>
      <w:r>
        <w:t>Татарникову Олегу Викторовичу</w:t>
      </w:r>
    </w:p>
    <w:p w:rsidR="00D65118" w:rsidRDefault="00D65118" w:rsidP="00D65118">
      <w:pPr>
        <w:pBdr>
          <w:bottom w:val="single" w:sz="12" w:space="10" w:color="auto"/>
        </w:pBdr>
        <w:jc w:val="right"/>
      </w:pPr>
      <w:r>
        <w:t>от _________________________</w:t>
      </w:r>
    </w:p>
    <w:p w:rsidR="00D65118" w:rsidRDefault="00D65118" w:rsidP="00D65118">
      <w:pPr>
        <w:pBdr>
          <w:bottom w:val="single" w:sz="12" w:space="10" w:color="auto"/>
        </w:pBdr>
        <w:jc w:val="center"/>
      </w:pPr>
      <w:r>
        <w:t xml:space="preserve">                                                                                                      (Ф.И.О.)</w:t>
      </w:r>
    </w:p>
    <w:p w:rsidR="00D65118" w:rsidRDefault="00D65118" w:rsidP="00D65118">
      <w:pPr>
        <w:pBdr>
          <w:bottom w:val="single" w:sz="12" w:space="10" w:color="auto"/>
        </w:pBdr>
        <w:jc w:val="right"/>
      </w:pPr>
      <w:proofErr w:type="gramStart"/>
      <w:r>
        <w:t>Проживающего</w:t>
      </w:r>
      <w:proofErr w:type="gramEnd"/>
      <w:r>
        <w:t xml:space="preserve"> (ей)  по адресу</w:t>
      </w:r>
    </w:p>
    <w:p w:rsidR="00D65118" w:rsidRDefault="00D65118" w:rsidP="00D65118">
      <w:pPr>
        <w:pBdr>
          <w:bottom w:val="single" w:sz="12" w:space="10" w:color="auto"/>
        </w:pBdr>
        <w:jc w:val="right"/>
      </w:pPr>
      <w:r>
        <w:t>______________________________</w:t>
      </w:r>
    </w:p>
    <w:p w:rsidR="00D65118" w:rsidRDefault="00D65118" w:rsidP="00D65118">
      <w:pPr>
        <w:pBdr>
          <w:bottom w:val="single" w:sz="12" w:space="10" w:color="auto"/>
        </w:pBdr>
        <w:jc w:val="right"/>
      </w:pPr>
      <w:r>
        <w:t>______________________________</w:t>
      </w:r>
    </w:p>
    <w:p w:rsidR="00D65118" w:rsidRDefault="00D65118" w:rsidP="00D65118">
      <w:pPr>
        <w:pBdr>
          <w:bottom w:val="single" w:sz="12" w:space="10" w:color="auto"/>
        </w:pBdr>
        <w:jc w:val="right"/>
      </w:pPr>
      <w:r>
        <w:t>______________________________</w:t>
      </w:r>
    </w:p>
    <w:p w:rsidR="00D65118" w:rsidRDefault="00D65118" w:rsidP="00D65118">
      <w:pPr>
        <w:jc w:val="right"/>
      </w:pPr>
      <w:r>
        <w:t xml:space="preserve">                                                  </w:t>
      </w:r>
    </w:p>
    <w:p w:rsidR="00D65118" w:rsidRDefault="00D65118" w:rsidP="00D65118"/>
    <w:p w:rsidR="00D65118" w:rsidRDefault="00D65118" w:rsidP="00D65118"/>
    <w:p w:rsidR="00D65118" w:rsidRDefault="00D65118" w:rsidP="00D65118">
      <w:pPr>
        <w:jc w:val="center"/>
        <w:rPr>
          <w:b/>
        </w:rPr>
      </w:pPr>
      <w:r>
        <w:rPr>
          <w:b/>
        </w:rPr>
        <w:t>Заявка</w:t>
      </w:r>
    </w:p>
    <w:p w:rsidR="00D65118" w:rsidRDefault="00D65118" w:rsidP="00D65118">
      <w:pPr>
        <w:jc w:val="center"/>
        <w:rPr>
          <w:b/>
        </w:rPr>
      </w:pPr>
      <w:r>
        <w:rPr>
          <w:b/>
        </w:rPr>
        <w:t>на выдачу Технических условий, установку узла учёта потребления воды и ввод в эксплуатацию.</w:t>
      </w:r>
    </w:p>
    <w:p w:rsidR="00D65118" w:rsidRDefault="00D65118" w:rsidP="00D65118">
      <w:pPr>
        <w:jc w:val="center"/>
      </w:pPr>
    </w:p>
    <w:p w:rsidR="00D65118" w:rsidRDefault="00D65118" w:rsidP="00D65118"/>
    <w:p w:rsidR="00D65118" w:rsidRDefault="00D65118" w:rsidP="00D65118">
      <w:r>
        <w:t>Прошу Вас:</w:t>
      </w:r>
    </w:p>
    <w:p w:rsidR="00D65118" w:rsidRDefault="00D65118" w:rsidP="00D65118">
      <w:r>
        <w:t>Выдать Технические условия на установку прибора учёта потребления воды</w:t>
      </w:r>
      <w:proofErr w:type="gramStart"/>
      <w:r>
        <w:t xml:space="preserve"> .</w:t>
      </w:r>
      <w:proofErr w:type="gramEnd"/>
    </w:p>
    <w:p w:rsidR="00D65118" w:rsidRDefault="00D65118" w:rsidP="00D65118"/>
    <w:p w:rsidR="00D65118" w:rsidRDefault="00D65118" w:rsidP="00D65118">
      <w:r>
        <w:t>Произвести опломбировку приёмку к коммерческому учёту.</w:t>
      </w:r>
    </w:p>
    <w:p w:rsidR="00D65118" w:rsidRDefault="00D65118" w:rsidP="00D65118"/>
    <w:p w:rsidR="00D65118" w:rsidRDefault="00D65118" w:rsidP="00D65118">
      <w:r>
        <w:t>ФИО полностью _____________________________________________________</w:t>
      </w:r>
    </w:p>
    <w:p w:rsidR="00D65118" w:rsidRDefault="00D65118" w:rsidP="00D65118"/>
    <w:p w:rsidR="00D65118" w:rsidRDefault="00D65118" w:rsidP="00D65118">
      <w:r>
        <w:t>Адрес установки _____________________________________________________</w:t>
      </w:r>
    </w:p>
    <w:p w:rsidR="00D65118" w:rsidRDefault="00D65118" w:rsidP="00D65118"/>
    <w:p w:rsidR="00D65118" w:rsidRDefault="00D65118" w:rsidP="00D65118">
      <w:r>
        <w:t>Этажность здания ____________________________________________________</w:t>
      </w:r>
    </w:p>
    <w:p w:rsidR="00D65118" w:rsidRDefault="00D65118" w:rsidP="00D65118"/>
    <w:p w:rsidR="00D65118" w:rsidRDefault="00D65118" w:rsidP="00D65118">
      <w:r>
        <w:t xml:space="preserve">Количество </w:t>
      </w:r>
      <w:proofErr w:type="gramStart"/>
      <w:r>
        <w:t>проживающих</w:t>
      </w:r>
      <w:proofErr w:type="gramEnd"/>
      <w:r>
        <w:t xml:space="preserve"> _____________________________________________</w:t>
      </w:r>
    </w:p>
    <w:p w:rsidR="00D65118" w:rsidRDefault="00D65118" w:rsidP="00D65118"/>
    <w:p w:rsidR="00D65118" w:rsidRDefault="00D65118" w:rsidP="00D65118">
      <w:r>
        <w:t>Телефон _____________________________________________________________</w:t>
      </w:r>
    </w:p>
    <w:p w:rsidR="00D65118" w:rsidRDefault="00D65118" w:rsidP="00D65118"/>
    <w:p w:rsidR="00D65118" w:rsidRDefault="00D65118" w:rsidP="00D65118">
      <w:pPr>
        <w:pBdr>
          <w:bottom w:val="single" w:sz="12" w:space="1" w:color="auto"/>
        </w:pBdr>
      </w:pPr>
      <w:r>
        <w:t xml:space="preserve">Паспортные данные: серия __________ № ________________ </w:t>
      </w:r>
      <w:proofErr w:type="gramStart"/>
      <w:r>
        <w:t>выдан</w:t>
      </w:r>
      <w:proofErr w:type="gramEnd"/>
      <w:r>
        <w:t xml:space="preserve"> «___» _____</w:t>
      </w:r>
    </w:p>
    <w:p w:rsidR="00D65118" w:rsidRDefault="00D65118" w:rsidP="00D65118">
      <w:pPr>
        <w:pBdr>
          <w:bottom w:val="single" w:sz="12" w:space="1" w:color="auto"/>
        </w:pBdr>
      </w:pPr>
    </w:p>
    <w:p w:rsidR="00D65118" w:rsidRDefault="00D65118" w:rsidP="00D65118"/>
    <w:p w:rsidR="00D65118" w:rsidRDefault="00D65118" w:rsidP="00D65118">
      <w:r>
        <w:t>Обязательные сведения, требуемые для установки узла учёта:</w:t>
      </w:r>
    </w:p>
    <w:p w:rsidR="00D65118" w:rsidRDefault="00D65118" w:rsidP="00D65118">
      <w:r>
        <w:t xml:space="preserve">Диаметр трубопровода: </w:t>
      </w:r>
    </w:p>
    <w:p w:rsidR="00D65118" w:rsidRDefault="00D65118" w:rsidP="00D65118">
      <w:r>
        <w:t>Материал трубопровода:</w:t>
      </w:r>
    </w:p>
    <w:p w:rsidR="00D65118" w:rsidRDefault="00D65118" w:rsidP="00D65118"/>
    <w:p w:rsidR="00D65118" w:rsidRDefault="00D65118" w:rsidP="00D65118">
      <w:r>
        <w:t>Заказчик</w:t>
      </w:r>
      <w:proofErr w:type="gramStart"/>
      <w:r>
        <w:t xml:space="preserve"> :</w:t>
      </w:r>
      <w:proofErr w:type="gramEnd"/>
    </w:p>
    <w:p w:rsidR="00D65118" w:rsidRDefault="00D65118" w:rsidP="00D65118">
      <w:r>
        <w:t xml:space="preserve">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118" w:rsidRDefault="00D65118" w:rsidP="00D65118">
      <w:r>
        <w:t>«______» ___________________20_ г.</w:t>
      </w:r>
    </w:p>
    <w:p w:rsidR="00D65118" w:rsidRDefault="00D65118" w:rsidP="00D65118"/>
    <w:p w:rsidR="00D65118" w:rsidRDefault="00D65118" w:rsidP="00D65118">
      <w:r>
        <w:t>Отметка Исполнителя:</w:t>
      </w:r>
    </w:p>
    <w:p w:rsidR="00D65118" w:rsidRDefault="00D65118" w:rsidP="00D65118"/>
    <w:p w:rsidR="00D65118" w:rsidRDefault="00D65118" w:rsidP="00D65118">
      <w:r>
        <w:t>Заявку получил ________________ «_________________»</w:t>
      </w:r>
    </w:p>
    <w:p w:rsidR="00D65118" w:rsidRDefault="00D65118" w:rsidP="00D65118"/>
    <w:p w:rsidR="00D65118" w:rsidRDefault="00D65118" w:rsidP="00D65118">
      <w:r>
        <w:t>«   »                     20     г.</w:t>
      </w:r>
    </w:p>
    <w:p w:rsidR="00D65118" w:rsidRDefault="00D65118" w:rsidP="00D65118"/>
    <w:p w:rsidR="00D65118" w:rsidRDefault="00D65118" w:rsidP="00D65118">
      <w:r>
        <w:t>Срок выполнения работ  (ориентировочно) ________________</w:t>
      </w:r>
    </w:p>
    <w:p w:rsidR="00D65118" w:rsidRDefault="00D65118" w:rsidP="00D65118">
      <w:r>
        <w:t>Ответственное лицо (ФИО) ________________</w:t>
      </w:r>
    </w:p>
    <w:sectPr w:rsidR="00D65118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18"/>
    <w:rsid w:val="00032B41"/>
    <w:rsid w:val="000C2BDF"/>
    <w:rsid w:val="0016569E"/>
    <w:rsid w:val="001E04F9"/>
    <w:rsid w:val="00263500"/>
    <w:rsid w:val="002A0AF6"/>
    <w:rsid w:val="002A7F2D"/>
    <w:rsid w:val="002F2E98"/>
    <w:rsid w:val="00390CA8"/>
    <w:rsid w:val="004070D1"/>
    <w:rsid w:val="004A440C"/>
    <w:rsid w:val="004D0830"/>
    <w:rsid w:val="004F5DCE"/>
    <w:rsid w:val="00634DBF"/>
    <w:rsid w:val="00636504"/>
    <w:rsid w:val="00655F88"/>
    <w:rsid w:val="006E75FB"/>
    <w:rsid w:val="00850611"/>
    <w:rsid w:val="009A25D9"/>
    <w:rsid w:val="00A61034"/>
    <w:rsid w:val="00AC60DA"/>
    <w:rsid w:val="00B96D05"/>
    <w:rsid w:val="00BB73DF"/>
    <w:rsid w:val="00BE4049"/>
    <w:rsid w:val="00C264EC"/>
    <w:rsid w:val="00D23707"/>
    <w:rsid w:val="00D65118"/>
    <w:rsid w:val="00D65505"/>
    <w:rsid w:val="00D71181"/>
    <w:rsid w:val="00E25B81"/>
    <w:rsid w:val="00F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569E"/>
    <w:pPr>
      <w:spacing w:after="200" w:line="276" w:lineRule="auto"/>
    </w:pPr>
    <w:rPr>
      <w:rFonts w:eastAsiaTheme="minorEastAsia" w:cstheme="minorBidi"/>
      <w:color w:val="000000" w:themeColor="text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2016-11-07T12:22:00Z</dcterms:created>
  <dcterms:modified xsi:type="dcterms:W3CDTF">2016-11-07T12:22:00Z</dcterms:modified>
</cp:coreProperties>
</file>